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A1" w:rsidRPr="00BB435F" w:rsidRDefault="00FB4287" w:rsidP="00670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B435F">
        <w:rPr>
          <w:rFonts w:ascii="Times New Roman" w:hAnsi="Times New Roman" w:cs="Times New Roman"/>
          <w:b/>
          <w:sz w:val="20"/>
          <w:szCs w:val="28"/>
        </w:rPr>
        <w:t>PODRĘCZNIKI DO KLASY</w:t>
      </w:r>
      <w:r w:rsidR="009B66C8" w:rsidRPr="00BB435F">
        <w:rPr>
          <w:rFonts w:ascii="Times New Roman" w:hAnsi="Times New Roman" w:cs="Times New Roman"/>
          <w:b/>
          <w:sz w:val="20"/>
          <w:szCs w:val="28"/>
        </w:rPr>
        <w:t xml:space="preserve"> DRUGIEJ</w:t>
      </w:r>
      <w:r w:rsidRPr="00BB435F">
        <w:rPr>
          <w:rFonts w:ascii="Times New Roman" w:hAnsi="Times New Roman" w:cs="Times New Roman"/>
          <w:b/>
          <w:sz w:val="20"/>
          <w:szCs w:val="28"/>
        </w:rPr>
        <w:t xml:space="preserve"> BRANŻOWEJ SZKOŁY I STOPNIA</w:t>
      </w:r>
    </w:p>
    <w:p w:rsidR="00FB4287" w:rsidRPr="00BB435F" w:rsidRDefault="00897C24" w:rsidP="00670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B435F">
        <w:rPr>
          <w:rFonts w:ascii="Times New Roman" w:hAnsi="Times New Roman" w:cs="Times New Roman"/>
          <w:b/>
          <w:sz w:val="20"/>
          <w:szCs w:val="28"/>
        </w:rPr>
        <w:t>rok szkolny 2024/2025</w:t>
      </w:r>
    </w:p>
    <w:p w:rsidR="007117B1" w:rsidRPr="00BB435F" w:rsidRDefault="007117B1" w:rsidP="007117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B435F">
        <w:rPr>
          <w:rFonts w:ascii="Times New Roman" w:hAnsi="Times New Roman" w:cs="Times New Roman"/>
          <w:b/>
          <w:sz w:val="20"/>
          <w:szCs w:val="28"/>
        </w:rPr>
        <w:t>Przedmioty  ogólnokształcące i zawodowe</w:t>
      </w:r>
    </w:p>
    <w:p w:rsidR="007117B1" w:rsidRPr="00BB435F" w:rsidRDefault="007117B1" w:rsidP="007117B1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Tabela-Siatka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5245"/>
        <w:gridCol w:w="2126"/>
      </w:tblGrid>
      <w:tr w:rsidR="009D1C74" w:rsidRPr="00BB435F" w:rsidTr="00B80D7F">
        <w:tc>
          <w:tcPr>
            <w:tcW w:w="3085" w:type="dxa"/>
          </w:tcPr>
          <w:p w:rsidR="00FB4287" w:rsidRPr="00BB435F" w:rsidRDefault="00FB4287" w:rsidP="00EA074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Nazwa przedmiotu</w:t>
            </w:r>
          </w:p>
        </w:tc>
        <w:tc>
          <w:tcPr>
            <w:tcW w:w="5245" w:type="dxa"/>
          </w:tcPr>
          <w:p w:rsidR="00FB4287" w:rsidRPr="00BB435F" w:rsidRDefault="00FB4287" w:rsidP="00EA0746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Tytuł programu i podręcznika</w:t>
            </w:r>
          </w:p>
        </w:tc>
        <w:tc>
          <w:tcPr>
            <w:tcW w:w="2126" w:type="dxa"/>
          </w:tcPr>
          <w:p w:rsidR="00FB4287" w:rsidRPr="00BB435F" w:rsidRDefault="00FB4287" w:rsidP="00EA0746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Wydawnictwo </w:t>
            </w:r>
          </w:p>
        </w:tc>
      </w:tr>
      <w:tr w:rsidR="009D1C74" w:rsidRPr="00BB435F" w:rsidTr="00B80D7F">
        <w:tc>
          <w:tcPr>
            <w:tcW w:w="3085" w:type="dxa"/>
          </w:tcPr>
          <w:p w:rsidR="00AE7C2F" w:rsidRPr="00BB435F" w:rsidRDefault="00AE7C2F" w:rsidP="00EA0746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Język polski</w:t>
            </w:r>
          </w:p>
        </w:tc>
        <w:tc>
          <w:tcPr>
            <w:tcW w:w="5245" w:type="dxa"/>
          </w:tcPr>
          <w:p w:rsidR="00DF252F" w:rsidRPr="00BB435F" w:rsidRDefault="0041614F" w:rsidP="0041614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 xml:space="preserve">B. </w:t>
            </w:r>
            <w:proofErr w:type="spellStart"/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>Chuderska</w:t>
            </w:r>
            <w:proofErr w:type="spellEnd"/>
            <w:r w:rsidR="00BE33A1"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>:</w:t>
            </w:r>
            <w:r w:rsidR="00F94EDC"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 xml:space="preserve"> </w:t>
            </w: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>Język polski .Podręcznik dla szkół branżowych I stopnia</w:t>
            </w:r>
          </w:p>
        </w:tc>
        <w:tc>
          <w:tcPr>
            <w:tcW w:w="2126" w:type="dxa"/>
          </w:tcPr>
          <w:p w:rsidR="00AE7C2F" w:rsidRPr="00BB435F" w:rsidRDefault="0041614F" w:rsidP="00EA074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8"/>
                <w:lang w:val="en-US" w:eastAsia="hi-IN" w:bidi="hi-IN"/>
              </w:rPr>
            </w:pP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val="en-US" w:eastAsia="hi-IN" w:bidi="hi-IN"/>
              </w:rPr>
              <w:t>OPERON</w:t>
            </w:r>
          </w:p>
        </w:tc>
      </w:tr>
      <w:tr w:rsidR="005A05D3" w:rsidRPr="00BB435F" w:rsidTr="00BB435F">
        <w:trPr>
          <w:trHeight w:val="472"/>
        </w:trPr>
        <w:tc>
          <w:tcPr>
            <w:tcW w:w="3085" w:type="dxa"/>
            <w:vMerge w:val="restart"/>
          </w:tcPr>
          <w:p w:rsidR="005A05D3" w:rsidRPr="00BB435F" w:rsidRDefault="005A05D3" w:rsidP="00C645DC">
            <w:pPr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</w:pPr>
            <w:proofErr w:type="spellStart"/>
            <w:r w:rsidRPr="00BB435F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Język</w:t>
            </w:r>
            <w:proofErr w:type="spellEnd"/>
            <w:r w:rsidRPr="00BB435F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BB435F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angielski</w:t>
            </w:r>
            <w:proofErr w:type="spellEnd"/>
          </w:p>
          <w:p w:rsidR="005A05D3" w:rsidRPr="00BB435F" w:rsidRDefault="005A05D3" w:rsidP="00C645DC">
            <w:pPr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</w:pPr>
          </w:p>
          <w:p w:rsidR="005A05D3" w:rsidRPr="00BB435F" w:rsidRDefault="005A05D3" w:rsidP="00C645DC">
            <w:pPr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A05D3" w:rsidRPr="00BB435F" w:rsidRDefault="005A05D3" w:rsidP="005A05D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 xml:space="preserve">Carla Leonard:„Life </w:t>
            </w:r>
            <w:proofErr w:type="spellStart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>Vision</w:t>
            </w:r>
            <w:proofErr w:type="spellEnd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 xml:space="preserve"> Student </w:t>
            </w:r>
            <w:proofErr w:type="spellStart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>book</w:t>
            </w:r>
            <w:proofErr w:type="spellEnd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 xml:space="preserve"> </w:t>
            </w:r>
            <w:proofErr w:type="spellStart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>elementary.Podręcznik</w:t>
            </w:r>
            <w:proofErr w:type="spellEnd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 xml:space="preserve"> dla szkół ponadpodstawowych</w:t>
            </w:r>
          </w:p>
        </w:tc>
        <w:tc>
          <w:tcPr>
            <w:tcW w:w="2126" w:type="dxa"/>
            <w:vMerge w:val="restart"/>
          </w:tcPr>
          <w:p w:rsidR="005A05D3" w:rsidRPr="00BB435F" w:rsidRDefault="005A05D3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8"/>
                <w:lang w:val="en-US" w:eastAsia="hi-IN" w:bidi="hi-IN"/>
              </w:rPr>
            </w:pP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val="en-US" w:eastAsia="hi-IN" w:bidi="hi-IN"/>
              </w:rPr>
              <w:t xml:space="preserve">OXFORD UNIVERSITY PRESS </w:t>
            </w:r>
          </w:p>
        </w:tc>
      </w:tr>
      <w:tr w:rsidR="005A05D3" w:rsidRPr="00BB435F" w:rsidTr="00BB435F">
        <w:trPr>
          <w:trHeight w:val="691"/>
        </w:trPr>
        <w:tc>
          <w:tcPr>
            <w:tcW w:w="3085" w:type="dxa"/>
            <w:vMerge/>
          </w:tcPr>
          <w:p w:rsidR="005A05D3" w:rsidRPr="00BB435F" w:rsidRDefault="005A05D3" w:rsidP="00C645DC">
            <w:pPr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A05D3" w:rsidRPr="00BB435F" w:rsidRDefault="005A05D3" w:rsidP="00F94E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 xml:space="preserve">Jane Hudson, Weronika </w:t>
            </w:r>
            <w:proofErr w:type="spellStart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>Sałandyk:Life</w:t>
            </w:r>
            <w:proofErr w:type="spellEnd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 xml:space="preserve"> </w:t>
            </w:r>
            <w:proofErr w:type="spellStart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>Vision</w:t>
            </w:r>
            <w:proofErr w:type="spellEnd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 xml:space="preserve"> Student </w:t>
            </w:r>
            <w:proofErr w:type="spellStart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>book:Pre-Intermediate</w:t>
            </w:r>
            <w:proofErr w:type="spellEnd"/>
            <w:r w:rsidRPr="00BB435F">
              <w:rPr>
                <w:rFonts w:ascii="Times New Roman" w:hAnsi="Times New Roman" w:cs="Times New Roman"/>
                <w:bCs/>
                <w:kern w:val="2"/>
                <w:sz w:val="20"/>
                <w:szCs w:val="28"/>
                <w:lang w:eastAsia="hi-IN" w:bidi="hi-IN"/>
              </w:rPr>
              <w:t>. Podręcznik dla szkół ponadpodstawowych</w:t>
            </w:r>
          </w:p>
        </w:tc>
        <w:tc>
          <w:tcPr>
            <w:tcW w:w="2126" w:type="dxa"/>
            <w:vMerge/>
          </w:tcPr>
          <w:p w:rsidR="005A05D3" w:rsidRPr="00BB435F" w:rsidRDefault="005A05D3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8"/>
                <w:lang w:val="en-US" w:eastAsia="hi-IN" w:bidi="hi-IN"/>
              </w:rPr>
            </w:pPr>
          </w:p>
        </w:tc>
      </w:tr>
      <w:tr w:rsidR="009D1C74" w:rsidRPr="00BB435F" w:rsidTr="005A05D3">
        <w:trPr>
          <w:trHeight w:val="696"/>
        </w:trPr>
        <w:tc>
          <w:tcPr>
            <w:tcW w:w="3085" w:type="dxa"/>
          </w:tcPr>
          <w:p w:rsidR="00C645DC" w:rsidRPr="00BB435F" w:rsidRDefault="00C645DC" w:rsidP="00C645DC">
            <w:pPr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</w:pPr>
            <w:proofErr w:type="spellStart"/>
            <w:r w:rsidRPr="00BB435F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Historia</w:t>
            </w:r>
            <w:proofErr w:type="spellEnd"/>
          </w:p>
        </w:tc>
        <w:tc>
          <w:tcPr>
            <w:tcW w:w="5245" w:type="dxa"/>
          </w:tcPr>
          <w:p w:rsidR="00C645DC" w:rsidRPr="00BB435F" w:rsidRDefault="008A025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>S. Zając :Dziś historia 2. Podręcznik dla klasy drugiej</w:t>
            </w:r>
            <w:r w:rsidR="00C645DC"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 xml:space="preserve"> branżowej szkoły I stopnia</w:t>
            </w:r>
          </w:p>
        </w:tc>
        <w:tc>
          <w:tcPr>
            <w:tcW w:w="2126" w:type="dxa"/>
          </w:tcPr>
          <w:p w:rsidR="00C645DC" w:rsidRPr="00BB435F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>SOP Oświatowiec</w:t>
            </w:r>
          </w:p>
        </w:tc>
      </w:tr>
      <w:tr w:rsidR="009D1C74" w:rsidRPr="00BB435F" w:rsidTr="00BB435F">
        <w:trPr>
          <w:trHeight w:val="272"/>
        </w:trPr>
        <w:tc>
          <w:tcPr>
            <w:tcW w:w="3085" w:type="dxa"/>
          </w:tcPr>
          <w:p w:rsidR="00C645DC" w:rsidRPr="00BB435F" w:rsidRDefault="00897C24" w:rsidP="00C645DC">
            <w:pPr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</w:pPr>
            <w:proofErr w:type="spellStart"/>
            <w:r w:rsidRPr="00BB435F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Geografia</w:t>
            </w:r>
            <w:proofErr w:type="spellEnd"/>
          </w:p>
        </w:tc>
        <w:tc>
          <w:tcPr>
            <w:tcW w:w="5245" w:type="dxa"/>
          </w:tcPr>
          <w:p w:rsidR="00C645DC" w:rsidRPr="00BB435F" w:rsidRDefault="00897C24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>S. Kurek:</w:t>
            </w:r>
            <w:r w:rsidR="005A05D3"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 xml:space="preserve"> </w:t>
            </w: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 xml:space="preserve">Geografia </w:t>
            </w:r>
            <w:r w:rsidR="008A025C"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 xml:space="preserve"> 2 </w:t>
            </w: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 xml:space="preserve">dla szkoły branżowej 1 stopnia </w:t>
            </w:r>
          </w:p>
        </w:tc>
        <w:tc>
          <w:tcPr>
            <w:tcW w:w="2126" w:type="dxa"/>
          </w:tcPr>
          <w:p w:rsidR="00C645DC" w:rsidRPr="00BB435F" w:rsidRDefault="00897C24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>OPERON</w:t>
            </w:r>
          </w:p>
        </w:tc>
      </w:tr>
      <w:tr w:rsidR="009D1C74" w:rsidRPr="00BB435F" w:rsidTr="00BB435F">
        <w:trPr>
          <w:trHeight w:val="262"/>
        </w:trPr>
        <w:tc>
          <w:tcPr>
            <w:tcW w:w="3085" w:type="dxa"/>
          </w:tcPr>
          <w:p w:rsidR="00C645DC" w:rsidRPr="00BB435F" w:rsidRDefault="00C645DC" w:rsidP="00C645DC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Matematyka</w:t>
            </w:r>
          </w:p>
        </w:tc>
        <w:tc>
          <w:tcPr>
            <w:tcW w:w="5245" w:type="dxa"/>
          </w:tcPr>
          <w:p w:rsidR="00C645DC" w:rsidRPr="00BB435F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 xml:space="preserve">K. </w:t>
            </w:r>
            <w:proofErr w:type="spellStart"/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Wej</w:t>
            </w:r>
            <w:proofErr w:type="spellEnd"/>
            <w:r w:rsidRPr="00BB435F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W.Babiański</w:t>
            </w:r>
            <w:proofErr w:type="spellEnd"/>
            <w:r w:rsidRPr="00BB435F">
              <w:rPr>
                <w:rFonts w:ascii="Times New Roman" w:hAnsi="Times New Roman" w:cs="Times New Roman"/>
                <w:sz w:val="20"/>
                <w:szCs w:val="28"/>
              </w:rPr>
              <w:t xml:space="preserve">: </w:t>
            </w: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>To się liczy</w:t>
            </w:r>
            <w:r w:rsidR="008A025C"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126" w:type="dxa"/>
          </w:tcPr>
          <w:p w:rsidR="00C645DC" w:rsidRPr="00BB435F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 xml:space="preserve">NOWA ERA </w:t>
            </w:r>
          </w:p>
        </w:tc>
      </w:tr>
      <w:tr w:rsidR="009D1C74" w:rsidRPr="00BB435F" w:rsidTr="00B80D7F">
        <w:tc>
          <w:tcPr>
            <w:tcW w:w="3085" w:type="dxa"/>
          </w:tcPr>
          <w:p w:rsidR="00C645DC" w:rsidRPr="00BB435F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kern w:val="1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b/>
                <w:kern w:val="1"/>
                <w:sz w:val="20"/>
                <w:szCs w:val="28"/>
                <w:lang w:eastAsia="hi-IN" w:bidi="hi-IN"/>
              </w:rPr>
              <w:t>Profesjonalni w branży</w:t>
            </w:r>
          </w:p>
        </w:tc>
        <w:tc>
          <w:tcPr>
            <w:tcW w:w="5245" w:type="dxa"/>
          </w:tcPr>
          <w:p w:rsidR="00C645DC" w:rsidRPr="00BB435F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1"/>
                <w:sz w:val="20"/>
                <w:szCs w:val="28"/>
                <w:lang w:eastAsia="hi-IN" w:bidi="hi-IN"/>
              </w:rPr>
              <w:t>Przedmiot bez podręcznika</w:t>
            </w:r>
          </w:p>
        </w:tc>
        <w:tc>
          <w:tcPr>
            <w:tcW w:w="2126" w:type="dxa"/>
          </w:tcPr>
          <w:p w:rsidR="00C645DC" w:rsidRPr="00BB435F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1"/>
                <w:sz w:val="20"/>
                <w:szCs w:val="28"/>
                <w:lang w:eastAsia="hi-IN" w:bidi="hi-IN"/>
              </w:rPr>
            </w:pPr>
          </w:p>
        </w:tc>
      </w:tr>
      <w:tr w:rsidR="00E64808" w:rsidRPr="00BB435F" w:rsidTr="00BB435F">
        <w:trPr>
          <w:trHeight w:val="170"/>
        </w:trPr>
        <w:tc>
          <w:tcPr>
            <w:tcW w:w="3085" w:type="dxa"/>
          </w:tcPr>
          <w:p w:rsidR="00E64808" w:rsidRPr="00BB435F" w:rsidRDefault="00E64808" w:rsidP="00C645DC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Fizyka </w:t>
            </w:r>
          </w:p>
        </w:tc>
        <w:tc>
          <w:tcPr>
            <w:tcW w:w="5245" w:type="dxa"/>
          </w:tcPr>
          <w:p w:rsidR="00E64808" w:rsidRPr="00BB435F" w:rsidRDefault="00E64808" w:rsidP="00C645D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 xml:space="preserve">G. </w:t>
            </w:r>
            <w:proofErr w:type="spellStart"/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Kornaś</w:t>
            </w:r>
            <w:proofErr w:type="spellEnd"/>
            <w:r w:rsidR="00064526" w:rsidRPr="00BB435F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Fizyka. Podręcznik dla szkoły branżowej I stopnia</w:t>
            </w:r>
          </w:p>
        </w:tc>
        <w:tc>
          <w:tcPr>
            <w:tcW w:w="2126" w:type="dxa"/>
          </w:tcPr>
          <w:p w:rsidR="00E64808" w:rsidRPr="00BB435F" w:rsidRDefault="00E64808" w:rsidP="00C645D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OPERON</w:t>
            </w:r>
          </w:p>
        </w:tc>
      </w:tr>
      <w:tr w:rsidR="00064526" w:rsidRPr="00BB435F" w:rsidTr="00BB435F">
        <w:trPr>
          <w:trHeight w:val="486"/>
        </w:trPr>
        <w:tc>
          <w:tcPr>
            <w:tcW w:w="3085" w:type="dxa"/>
          </w:tcPr>
          <w:p w:rsidR="00064526" w:rsidRPr="00BB435F" w:rsidRDefault="00064526" w:rsidP="00C645DC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Chemia</w:t>
            </w:r>
          </w:p>
        </w:tc>
        <w:tc>
          <w:tcPr>
            <w:tcW w:w="5245" w:type="dxa"/>
          </w:tcPr>
          <w:p w:rsidR="00064526" w:rsidRPr="00BB435F" w:rsidRDefault="00064526" w:rsidP="00C645D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A.Sikorski</w:t>
            </w:r>
            <w:proofErr w:type="spellEnd"/>
            <w:r w:rsidR="008A025C" w:rsidRPr="00BB435F">
              <w:rPr>
                <w:rFonts w:ascii="Times New Roman" w:hAnsi="Times New Roman" w:cs="Times New Roman"/>
                <w:sz w:val="20"/>
                <w:szCs w:val="28"/>
              </w:rPr>
              <w:t xml:space="preserve"> Chemia 2</w:t>
            </w: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 xml:space="preserve"> podręcznik dla szkoły branżowej I stopnia</w:t>
            </w:r>
          </w:p>
        </w:tc>
        <w:tc>
          <w:tcPr>
            <w:tcW w:w="2126" w:type="dxa"/>
          </w:tcPr>
          <w:p w:rsidR="00064526" w:rsidRPr="00BB435F" w:rsidRDefault="00064526" w:rsidP="00C645D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OPERON</w:t>
            </w:r>
          </w:p>
        </w:tc>
      </w:tr>
      <w:tr w:rsidR="009D1C74" w:rsidRPr="00BB435F" w:rsidTr="00B80D7F">
        <w:tc>
          <w:tcPr>
            <w:tcW w:w="3085" w:type="dxa"/>
          </w:tcPr>
          <w:p w:rsidR="00C645DC" w:rsidRPr="00BB435F" w:rsidRDefault="00C645DC" w:rsidP="00C645DC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Informatyka</w:t>
            </w:r>
          </w:p>
        </w:tc>
        <w:tc>
          <w:tcPr>
            <w:tcW w:w="5245" w:type="dxa"/>
          </w:tcPr>
          <w:p w:rsidR="00C645DC" w:rsidRPr="00BB435F" w:rsidRDefault="00C645DC" w:rsidP="00C645D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W. Hermanowski</w:t>
            </w:r>
            <w:r w:rsidR="005A05D3" w:rsidRPr="00BB435F">
              <w:rPr>
                <w:rFonts w:ascii="Times New Roman" w:hAnsi="Times New Roman" w:cs="Times New Roman"/>
                <w:sz w:val="20"/>
                <w:szCs w:val="28"/>
              </w:rPr>
              <w:t xml:space="preserve">: </w:t>
            </w: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Informatyka. Podręcznik dla szkół branżowych I stopnia zakres podstawowy</w:t>
            </w:r>
          </w:p>
        </w:tc>
        <w:tc>
          <w:tcPr>
            <w:tcW w:w="2126" w:type="dxa"/>
          </w:tcPr>
          <w:p w:rsidR="00C645DC" w:rsidRPr="00BB435F" w:rsidRDefault="00C645DC" w:rsidP="00C645DC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OPERON</w:t>
            </w:r>
          </w:p>
        </w:tc>
      </w:tr>
      <w:tr w:rsidR="00872645" w:rsidRPr="00BB435F" w:rsidTr="00BB435F">
        <w:trPr>
          <w:trHeight w:val="230"/>
        </w:trPr>
        <w:tc>
          <w:tcPr>
            <w:tcW w:w="3085" w:type="dxa"/>
          </w:tcPr>
          <w:p w:rsidR="00872645" w:rsidRPr="00BB435F" w:rsidRDefault="00872645" w:rsidP="00C645DC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Religia</w:t>
            </w:r>
          </w:p>
        </w:tc>
        <w:tc>
          <w:tcPr>
            <w:tcW w:w="5245" w:type="dxa"/>
          </w:tcPr>
          <w:p w:rsidR="00872645" w:rsidRPr="00BB435F" w:rsidRDefault="00872645" w:rsidP="00C645DC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Style w:val="Pogrubienie"/>
                <w:rFonts w:ascii="Times New Roman" w:hAnsi="Times New Roman" w:cs="Times New Roman"/>
                <w:b w:val="0"/>
                <w:sz w:val="20"/>
                <w:szCs w:val="28"/>
                <w:shd w:val="clear" w:color="auto" w:fill="FFFFFF"/>
              </w:rPr>
              <w:t xml:space="preserve">Droga do </w:t>
            </w:r>
            <w:r w:rsidR="008A025C" w:rsidRPr="00BB435F">
              <w:rPr>
                <w:rStyle w:val="Pogrubienie"/>
                <w:rFonts w:ascii="Times New Roman" w:hAnsi="Times New Roman" w:cs="Times New Roman"/>
                <w:b w:val="0"/>
                <w:sz w:val="20"/>
                <w:szCs w:val="28"/>
                <w:shd w:val="clear" w:color="auto" w:fill="FFFFFF"/>
              </w:rPr>
              <w:t>nadziei</w:t>
            </w: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red.</w:t>
            </w:r>
            <w:r w:rsidRPr="00BB435F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 xml:space="preserve"> ks. dr Radosław Mazur</w:t>
            </w:r>
          </w:p>
        </w:tc>
        <w:tc>
          <w:tcPr>
            <w:tcW w:w="2126" w:type="dxa"/>
          </w:tcPr>
          <w:p w:rsidR="00872645" w:rsidRPr="00BB435F" w:rsidRDefault="00872645" w:rsidP="00C645DC">
            <w:pPr>
              <w:spacing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B435F">
              <w:rPr>
                <w:rFonts w:ascii="Times New Roman" w:hAnsi="Times New Roman" w:cs="Times New Roman"/>
                <w:sz w:val="20"/>
                <w:szCs w:val="28"/>
              </w:rPr>
              <w:t>Św.Wojciech</w:t>
            </w:r>
            <w:proofErr w:type="spellEnd"/>
          </w:p>
        </w:tc>
      </w:tr>
    </w:tbl>
    <w:p w:rsidR="00064526" w:rsidRPr="00BB435F" w:rsidRDefault="00064526" w:rsidP="007117B1">
      <w:pPr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  <w:r w:rsidRPr="00BB435F">
        <w:rPr>
          <w:rFonts w:ascii="Times New Roman" w:hAnsi="Times New Roman" w:cs="Times New Roman"/>
          <w:b/>
          <w:color w:val="FF0000"/>
          <w:sz w:val="20"/>
          <w:szCs w:val="28"/>
        </w:rPr>
        <w:t>\</w:t>
      </w:r>
    </w:p>
    <w:p w:rsidR="00E76DAA" w:rsidRPr="00BB435F" w:rsidRDefault="007117B1" w:rsidP="00E76DAA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B435F">
        <w:rPr>
          <w:rFonts w:ascii="Times New Roman" w:hAnsi="Times New Roman" w:cs="Times New Roman"/>
          <w:b/>
          <w:sz w:val="20"/>
          <w:szCs w:val="28"/>
        </w:rPr>
        <w:t>BRANŻOWA SZKOŁ</w:t>
      </w:r>
      <w:r w:rsidR="00E76DAA" w:rsidRPr="00BB435F">
        <w:rPr>
          <w:rFonts w:ascii="Times New Roman" w:hAnsi="Times New Roman" w:cs="Times New Roman"/>
          <w:b/>
          <w:sz w:val="20"/>
          <w:szCs w:val="28"/>
        </w:rPr>
        <w:t>A I STOPNIA  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1"/>
        <w:gridCol w:w="2126"/>
        <w:gridCol w:w="5245"/>
        <w:gridCol w:w="2138"/>
      </w:tblGrid>
      <w:tr w:rsidR="009D1C74" w:rsidRPr="00BB435F" w:rsidTr="003F4B26">
        <w:tc>
          <w:tcPr>
            <w:tcW w:w="1041" w:type="dxa"/>
          </w:tcPr>
          <w:p w:rsidR="007117B1" w:rsidRPr="00BB435F" w:rsidRDefault="007117B1" w:rsidP="00EA0746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Zawód</w:t>
            </w:r>
          </w:p>
        </w:tc>
        <w:tc>
          <w:tcPr>
            <w:tcW w:w="2126" w:type="dxa"/>
          </w:tcPr>
          <w:p w:rsidR="007117B1" w:rsidRPr="00BB435F" w:rsidRDefault="007117B1" w:rsidP="00EA0746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Nazwa przedmiotu</w:t>
            </w:r>
          </w:p>
        </w:tc>
        <w:tc>
          <w:tcPr>
            <w:tcW w:w="5245" w:type="dxa"/>
          </w:tcPr>
          <w:p w:rsidR="007117B1" w:rsidRPr="00BB435F" w:rsidRDefault="007117B1" w:rsidP="00EA0746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Tytuł programu i podręcznika</w:t>
            </w:r>
          </w:p>
        </w:tc>
        <w:tc>
          <w:tcPr>
            <w:tcW w:w="2138" w:type="dxa"/>
          </w:tcPr>
          <w:p w:rsidR="007117B1" w:rsidRPr="00BB435F" w:rsidRDefault="007117B1" w:rsidP="00EA0746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Wydawnictwo </w:t>
            </w:r>
          </w:p>
        </w:tc>
      </w:tr>
      <w:tr w:rsidR="003F4B26" w:rsidRPr="00BB435F" w:rsidTr="003F4B26">
        <w:trPr>
          <w:cantSplit/>
          <w:trHeight w:val="811"/>
        </w:trPr>
        <w:tc>
          <w:tcPr>
            <w:tcW w:w="1041" w:type="dxa"/>
            <w:vMerge w:val="restart"/>
            <w:textDirection w:val="btLr"/>
          </w:tcPr>
          <w:p w:rsidR="003F4B26" w:rsidRPr="00BB435F" w:rsidRDefault="003F4B26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MECHANIK POJAZDÓW</w:t>
            </w:r>
          </w:p>
          <w:p w:rsidR="003F4B26" w:rsidRPr="00BB435F" w:rsidRDefault="003F4B26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SAMOCHODOWYCH</w:t>
            </w:r>
          </w:p>
        </w:tc>
        <w:tc>
          <w:tcPr>
            <w:tcW w:w="2126" w:type="dxa"/>
            <w:vMerge w:val="restart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M.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Gabrylewicz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3F4B26" w:rsidRPr="00BB435F" w:rsidTr="003F4B26">
        <w:trPr>
          <w:cantSplit/>
          <w:trHeight w:val="811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  <w:vMerge/>
          </w:tcPr>
          <w:p w:rsidR="003F4B26" w:rsidRPr="00BB435F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BB435F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3F4B26" w:rsidRPr="00BB435F" w:rsidRDefault="003F4B26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3F4B26" w:rsidRPr="00BB435F" w:rsidTr="003F4B26">
        <w:trPr>
          <w:cantSplit/>
          <w:trHeight w:val="595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  <w:vMerge/>
          </w:tcPr>
          <w:p w:rsidR="003F4B26" w:rsidRPr="00BB435F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BB435F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M.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Gabrylewicz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3F4B26" w:rsidRPr="00BB435F" w:rsidRDefault="003F4B26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3F4B26" w:rsidRPr="00BB435F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  <w:vMerge/>
          </w:tcPr>
          <w:p w:rsidR="003F4B26" w:rsidRPr="00BB435F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BB435F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8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2138" w:type="dxa"/>
          </w:tcPr>
          <w:p w:rsidR="003F4B26" w:rsidRPr="00BB435F" w:rsidRDefault="003F4B26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8"/>
                <w:lang w:eastAsia="hi-IN" w:bidi="hi-IN"/>
              </w:rPr>
            </w:pPr>
            <w:proofErr w:type="spellStart"/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F4B26" w:rsidRPr="00BB435F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J.Figurski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S.Kowalczyk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M.Szymańczak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F4B26" w:rsidRPr="00BB435F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Badania techniczne pojazdów samochodowych</w:t>
            </w: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K.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Sitek:Badania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techniczne pojazdów. Poradnik diagnosty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3F4B26" w:rsidRPr="00BB435F" w:rsidTr="003F4B26">
        <w:trPr>
          <w:cantSplit/>
          <w:trHeight w:val="412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P.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Gustof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:Badania techniczne z diagnostyką pojazdów samochodowych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Wyd. Politechnika Śląska</w:t>
            </w:r>
          </w:p>
        </w:tc>
      </w:tr>
      <w:tr w:rsidR="003F4B26" w:rsidRPr="00BB435F" w:rsidTr="003F4B26">
        <w:trPr>
          <w:cantSplit/>
          <w:trHeight w:val="662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Elektrotechnika</w:t>
            </w:r>
          </w:p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P.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Fundowicz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M.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Radzimierski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M. Wieczorek </w:t>
            </w:r>
          </w:p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F4B26" w:rsidRPr="00BB435F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126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G.Dyga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G.Trawiński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F4B26" w:rsidRPr="00BB435F" w:rsidTr="00BB435F">
        <w:trPr>
          <w:cantSplit/>
          <w:trHeight w:val="353"/>
        </w:trPr>
        <w:tc>
          <w:tcPr>
            <w:tcW w:w="1041" w:type="dxa"/>
            <w:vMerge w:val="restart"/>
            <w:textDirection w:val="btLr"/>
          </w:tcPr>
          <w:p w:rsidR="003F4B26" w:rsidRPr="00BB435F" w:rsidRDefault="003F4B26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MECHANIK POJAZDÓW</w:t>
            </w:r>
          </w:p>
          <w:p w:rsidR="003F4B26" w:rsidRPr="00BB435F" w:rsidRDefault="003F4B26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SAMOCHODOWYCH</w:t>
            </w:r>
          </w:p>
        </w:tc>
        <w:tc>
          <w:tcPr>
            <w:tcW w:w="2126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P. Boś, S.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Sitasz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Wyd. Komunikacji i</w:t>
            </w:r>
          </w:p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Łączności</w:t>
            </w:r>
          </w:p>
        </w:tc>
      </w:tr>
      <w:tr w:rsidR="003F4B26" w:rsidRPr="00BB435F" w:rsidTr="00BB435F">
        <w:trPr>
          <w:cantSplit/>
          <w:trHeight w:val="433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M. Zalewski, P. Kubiak, M.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Szymańczak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</w:t>
            </w:r>
          </w:p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NOWA ERA</w:t>
            </w:r>
          </w:p>
        </w:tc>
      </w:tr>
      <w:tr w:rsidR="003F4B26" w:rsidRPr="00BB435F" w:rsidTr="00BB435F">
        <w:trPr>
          <w:cantSplit/>
          <w:trHeight w:val="528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3F4B26" w:rsidRPr="00BB435F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</w:tcPr>
          <w:p w:rsidR="003F4B26" w:rsidRPr="00BB435F" w:rsidRDefault="003F4B26" w:rsidP="000815C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B435F">
              <w:rPr>
                <w:rFonts w:ascii="Times New Roman" w:hAnsi="Times New Roman" w:cs="Times New Roman"/>
                <w:sz w:val="18"/>
                <w:szCs w:val="24"/>
              </w:rPr>
              <w:t>BHP</w:t>
            </w: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  <w:t xml:space="preserve">D. </w:t>
            </w:r>
            <w:proofErr w:type="spellStart"/>
            <w:r w:rsidRPr="00BB435F"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  <w:t>Stępniewski:Bezpieczeństwo</w:t>
            </w:r>
            <w:proofErr w:type="spellEnd"/>
            <w:r w:rsidRPr="00BB435F"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3F4B26" w:rsidRPr="00BB435F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Rysunek techniczny</w:t>
            </w: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J.Figurski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S.Popis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F4B26" w:rsidRPr="00BB435F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F4B26" w:rsidRPr="00BB435F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</w:p>
        </w:tc>
        <w:tc>
          <w:tcPr>
            <w:tcW w:w="2126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Język angielski zawodowy</w:t>
            </w:r>
          </w:p>
        </w:tc>
        <w:tc>
          <w:tcPr>
            <w:tcW w:w="5245" w:type="dxa"/>
          </w:tcPr>
          <w:p w:rsidR="003F4B26" w:rsidRPr="00BB435F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R. Sarna, K. Sarna: Język angielski zawodowy  w branży mechanicznej i samochodowej – zeszyt ćwiczeń</w:t>
            </w:r>
          </w:p>
        </w:tc>
        <w:tc>
          <w:tcPr>
            <w:tcW w:w="2138" w:type="dxa"/>
          </w:tcPr>
          <w:p w:rsidR="003F4B26" w:rsidRPr="00BB435F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032C59" w:rsidRPr="00BB435F" w:rsidTr="00032C59">
        <w:trPr>
          <w:cantSplit/>
          <w:trHeight w:val="780"/>
        </w:trPr>
        <w:tc>
          <w:tcPr>
            <w:tcW w:w="1041" w:type="dxa"/>
            <w:vMerge w:val="restart"/>
            <w:textDirection w:val="btLr"/>
          </w:tcPr>
          <w:p w:rsidR="00032C59" w:rsidRPr="00BB435F" w:rsidRDefault="00032C59" w:rsidP="00032C59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  <w:r w:rsidRPr="00BB435F">
              <w:rPr>
                <w:rFonts w:ascii="Times New Roman" w:hAnsi="Times New Roman" w:cs="Times New Roman"/>
                <w:b/>
                <w:sz w:val="20"/>
                <w:szCs w:val="28"/>
              </w:rPr>
              <w:t>MAGAZYNER L0GISTYK</w:t>
            </w:r>
          </w:p>
        </w:tc>
        <w:tc>
          <w:tcPr>
            <w:tcW w:w="2126" w:type="dxa"/>
            <w:vMerge w:val="restart"/>
          </w:tcPr>
          <w:p w:rsidR="00032C59" w:rsidRPr="00BB435F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Magazynier logistyk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32C59" w:rsidRPr="00BB435F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G.Karpus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:Zbiór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zadań.Obsługa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magazynów . Kwalifikacja SPL.01 Część 1 </w:t>
            </w:r>
          </w:p>
          <w:p w:rsidR="00032C59" w:rsidRPr="00BB435F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032C59" w:rsidRPr="00BB435F" w:rsidRDefault="00032C59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032C59" w:rsidRPr="00BB435F" w:rsidTr="00BB435F">
        <w:trPr>
          <w:cantSplit/>
          <w:trHeight w:val="837"/>
        </w:trPr>
        <w:tc>
          <w:tcPr>
            <w:tcW w:w="1041" w:type="dxa"/>
            <w:vMerge/>
            <w:textDirection w:val="btLr"/>
          </w:tcPr>
          <w:p w:rsidR="00032C59" w:rsidRPr="00BB435F" w:rsidRDefault="00032C59" w:rsidP="00032C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126" w:type="dxa"/>
            <w:vMerge/>
          </w:tcPr>
          <w:p w:rsidR="00032C59" w:rsidRPr="00BB435F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32C59" w:rsidRPr="00BB435F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G.Karpus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:Zbiór </w:t>
            </w:r>
            <w:proofErr w:type="spellStart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zadań.Obsługa</w:t>
            </w:r>
            <w:proofErr w:type="spellEnd"/>
            <w:r w:rsidRPr="00BB435F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magazynów . Kwalifikacja SPL.01 Część 2</w:t>
            </w:r>
          </w:p>
          <w:p w:rsidR="00032C59" w:rsidRPr="00BB435F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032C59" w:rsidRPr="00BB435F" w:rsidRDefault="00032C59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BB435F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7117B1" w:rsidRPr="00BB435F" w:rsidRDefault="007117B1" w:rsidP="007117B1">
      <w:pPr>
        <w:jc w:val="center"/>
        <w:rPr>
          <w:rFonts w:ascii="Times New Roman" w:hAnsi="Times New Roman" w:cs="Times New Roman"/>
          <w:color w:val="FF0000"/>
          <w:sz w:val="20"/>
          <w:szCs w:val="28"/>
        </w:rPr>
      </w:pPr>
    </w:p>
    <w:sectPr w:rsidR="007117B1" w:rsidRPr="00BB435F" w:rsidSect="00BB435F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0A7"/>
    <w:multiLevelType w:val="hybridMultilevel"/>
    <w:tmpl w:val="ACC0CA1A"/>
    <w:lvl w:ilvl="0" w:tplc="6AA82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E1CE6"/>
    <w:multiLevelType w:val="hybridMultilevel"/>
    <w:tmpl w:val="68B43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41541"/>
    <w:multiLevelType w:val="hybridMultilevel"/>
    <w:tmpl w:val="5366FD9A"/>
    <w:lvl w:ilvl="0" w:tplc="229E62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287"/>
    <w:rsid w:val="00032C59"/>
    <w:rsid w:val="00064526"/>
    <w:rsid w:val="000B5F26"/>
    <w:rsid w:val="000D7825"/>
    <w:rsid w:val="000E1201"/>
    <w:rsid w:val="00100E8F"/>
    <w:rsid w:val="001156AC"/>
    <w:rsid w:val="001377A6"/>
    <w:rsid w:val="0014477C"/>
    <w:rsid w:val="00157943"/>
    <w:rsid w:val="00171D27"/>
    <w:rsid w:val="001B70DD"/>
    <w:rsid w:val="00203798"/>
    <w:rsid w:val="00225D80"/>
    <w:rsid w:val="00237FED"/>
    <w:rsid w:val="002458BC"/>
    <w:rsid w:val="002636C0"/>
    <w:rsid w:val="002832BD"/>
    <w:rsid w:val="002977F1"/>
    <w:rsid w:val="002C122A"/>
    <w:rsid w:val="002C2DFF"/>
    <w:rsid w:val="00307330"/>
    <w:rsid w:val="003206DC"/>
    <w:rsid w:val="0034741D"/>
    <w:rsid w:val="003A0B72"/>
    <w:rsid w:val="003F4B26"/>
    <w:rsid w:val="00407376"/>
    <w:rsid w:val="0041614F"/>
    <w:rsid w:val="00417C90"/>
    <w:rsid w:val="00440742"/>
    <w:rsid w:val="00443A92"/>
    <w:rsid w:val="00444FD1"/>
    <w:rsid w:val="00454015"/>
    <w:rsid w:val="004F3D6F"/>
    <w:rsid w:val="004F4AE6"/>
    <w:rsid w:val="005150E4"/>
    <w:rsid w:val="0052404A"/>
    <w:rsid w:val="005275DE"/>
    <w:rsid w:val="005375AA"/>
    <w:rsid w:val="00540893"/>
    <w:rsid w:val="005420CA"/>
    <w:rsid w:val="00542220"/>
    <w:rsid w:val="005A05D3"/>
    <w:rsid w:val="005F299E"/>
    <w:rsid w:val="0062517A"/>
    <w:rsid w:val="00643813"/>
    <w:rsid w:val="0067033E"/>
    <w:rsid w:val="0069006E"/>
    <w:rsid w:val="0069295F"/>
    <w:rsid w:val="006B68DA"/>
    <w:rsid w:val="006D0363"/>
    <w:rsid w:val="00705E60"/>
    <w:rsid w:val="007117B1"/>
    <w:rsid w:val="007169FF"/>
    <w:rsid w:val="007658B1"/>
    <w:rsid w:val="00792F81"/>
    <w:rsid w:val="00796904"/>
    <w:rsid w:val="007B2C8F"/>
    <w:rsid w:val="007B7B65"/>
    <w:rsid w:val="007C25F0"/>
    <w:rsid w:val="008147E8"/>
    <w:rsid w:val="008208EF"/>
    <w:rsid w:val="00827870"/>
    <w:rsid w:val="00850CEF"/>
    <w:rsid w:val="00855CB0"/>
    <w:rsid w:val="00870CD5"/>
    <w:rsid w:val="00872645"/>
    <w:rsid w:val="00897C24"/>
    <w:rsid w:val="008A025C"/>
    <w:rsid w:val="008A5D04"/>
    <w:rsid w:val="008E7FD0"/>
    <w:rsid w:val="00954136"/>
    <w:rsid w:val="0095595C"/>
    <w:rsid w:val="00957185"/>
    <w:rsid w:val="009970FF"/>
    <w:rsid w:val="009A5EBA"/>
    <w:rsid w:val="009B48BE"/>
    <w:rsid w:val="009B66C8"/>
    <w:rsid w:val="009D1C74"/>
    <w:rsid w:val="009D2308"/>
    <w:rsid w:val="00A14E27"/>
    <w:rsid w:val="00A219FB"/>
    <w:rsid w:val="00A44E15"/>
    <w:rsid w:val="00A559EF"/>
    <w:rsid w:val="00AE2B98"/>
    <w:rsid w:val="00AE53A5"/>
    <w:rsid w:val="00AE7C2F"/>
    <w:rsid w:val="00AF7867"/>
    <w:rsid w:val="00B21541"/>
    <w:rsid w:val="00B34C91"/>
    <w:rsid w:val="00B80D7F"/>
    <w:rsid w:val="00B87F74"/>
    <w:rsid w:val="00B929D9"/>
    <w:rsid w:val="00BB435F"/>
    <w:rsid w:val="00BE33A1"/>
    <w:rsid w:val="00C414F6"/>
    <w:rsid w:val="00C645DC"/>
    <w:rsid w:val="00C707D0"/>
    <w:rsid w:val="00CA01A3"/>
    <w:rsid w:val="00CD057D"/>
    <w:rsid w:val="00D0226B"/>
    <w:rsid w:val="00D15416"/>
    <w:rsid w:val="00D37618"/>
    <w:rsid w:val="00D65A4F"/>
    <w:rsid w:val="00DF252F"/>
    <w:rsid w:val="00E072F4"/>
    <w:rsid w:val="00E16BCD"/>
    <w:rsid w:val="00E229FD"/>
    <w:rsid w:val="00E547C8"/>
    <w:rsid w:val="00E64808"/>
    <w:rsid w:val="00E709F1"/>
    <w:rsid w:val="00E760DF"/>
    <w:rsid w:val="00E76DAA"/>
    <w:rsid w:val="00E814EF"/>
    <w:rsid w:val="00EA0746"/>
    <w:rsid w:val="00EE6D53"/>
    <w:rsid w:val="00F06491"/>
    <w:rsid w:val="00F774B9"/>
    <w:rsid w:val="00F84B87"/>
    <w:rsid w:val="00F94EDC"/>
    <w:rsid w:val="00FB4287"/>
    <w:rsid w:val="00FD559E"/>
    <w:rsid w:val="00FE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A01A3"/>
    <w:rPr>
      <w:b/>
      <w:bCs/>
    </w:rPr>
  </w:style>
  <w:style w:type="paragraph" w:styleId="Akapitzlist">
    <w:name w:val="List Paragraph"/>
    <w:basedOn w:val="Normalny"/>
    <w:uiPriority w:val="34"/>
    <w:qFormat/>
    <w:rsid w:val="00DF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8C4A-36DF-4118-BFE8-7A4327BB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nauczyciel ZSB</cp:lastModifiedBy>
  <cp:revision>5</cp:revision>
  <cp:lastPrinted>2024-08-19T07:29:00Z</cp:lastPrinted>
  <dcterms:created xsi:type="dcterms:W3CDTF">2024-08-18T17:16:00Z</dcterms:created>
  <dcterms:modified xsi:type="dcterms:W3CDTF">2024-08-19T07:31:00Z</dcterms:modified>
</cp:coreProperties>
</file>